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FE" w:rsidRPr="007A3BA7" w:rsidRDefault="00A418FE" w:rsidP="00A418FE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7A3BA7">
        <w:rPr>
          <w:rFonts w:ascii="Times New Roman" w:hAnsi="Times New Roman" w:cs="Times New Roman"/>
          <w:sz w:val="24"/>
          <w:szCs w:val="24"/>
        </w:rPr>
        <w:t>Конкурсному управляющему</w:t>
      </w:r>
    </w:p>
    <w:p w:rsidR="00A418FE" w:rsidRPr="004F5E45" w:rsidRDefault="00A418FE" w:rsidP="00A418FE">
      <w:pPr>
        <w:ind w:left="5529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  <w:r w:rsidRPr="004F5E45">
        <w:rPr>
          <w:rFonts w:ascii="Times New Roman" w:hAnsi="Times New Roman" w:cs="Times New Roman"/>
          <w:sz w:val="24"/>
          <w:szCs w:val="24"/>
          <w:highlight w:val="lightGray"/>
        </w:rPr>
        <w:t>ООО «____________»</w:t>
      </w:r>
    </w:p>
    <w:p w:rsidR="00A418FE" w:rsidRPr="007A3BA7" w:rsidRDefault="00A418FE" w:rsidP="00A418FE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F5E45">
        <w:rPr>
          <w:rFonts w:ascii="Times New Roman" w:hAnsi="Times New Roman" w:cs="Times New Roman"/>
          <w:sz w:val="24"/>
          <w:szCs w:val="24"/>
          <w:highlight w:val="lightGray"/>
        </w:rPr>
        <w:t xml:space="preserve"> Ф.И.О</w:t>
      </w:r>
    </w:p>
    <w:p w:rsidR="00A418FE" w:rsidRPr="007A3BA7" w:rsidRDefault="00A418FE" w:rsidP="00A418F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7A3BA7">
        <w:rPr>
          <w:rFonts w:ascii="Times New Roman" w:hAnsi="Times New Roman" w:cs="Times New Roman"/>
          <w:sz w:val="24"/>
          <w:szCs w:val="24"/>
        </w:rPr>
        <w:t>адрес для направления</w:t>
      </w:r>
    </w:p>
    <w:p w:rsidR="00A418FE" w:rsidRPr="007A3BA7" w:rsidRDefault="00A418FE" w:rsidP="00A418F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7A3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A3BA7">
        <w:rPr>
          <w:rFonts w:ascii="Times New Roman" w:hAnsi="Times New Roman" w:cs="Times New Roman"/>
          <w:sz w:val="24"/>
          <w:szCs w:val="24"/>
        </w:rPr>
        <w:t>орреспонденции</w:t>
      </w:r>
      <w:r w:rsidRPr="004F5E45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33621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4F5E45">
        <w:rPr>
          <w:rFonts w:ascii="Times New Roman" w:hAnsi="Times New Roman" w:cs="Times New Roman"/>
          <w:sz w:val="24"/>
          <w:szCs w:val="24"/>
          <w:highlight w:val="lightGray"/>
        </w:rPr>
        <w:t>_______</w:t>
      </w:r>
    </w:p>
    <w:p w:rsidR="00A418FE" w:rsidRPr="007A3BA7" w:rsidRDefault="00A418FE" w:rsidP="00A418F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418FE" w:rsidRPr="007A3BA7" w:rsidRDefault="00A418FE" w:rsidP="00A418F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A3BA7">
        <w:rPr>
          <w:rFonts w:ascii="Times New Roman" w:hAnsi="Times New Roman" w:cs="Times New Roman"/>
          <w:sz w:val="24"/>
          <w:szCs w:val="24"/>
        </w:rPr>
        <w:t xml:space="preserve">т участника строительства </w:t>
      </w:r>
    </w:p>
    <w:p w:rsidR="00A418FE" w:rsidRPr="007A3BA7" w:rsidRDefault="00A418FE" w:rsidP="00A418F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F5E45">
        <w:rPr>
          <w:rFonts w:ascii="Times New Roman" w:hAnsi="Times New Roman" w:cs="Times New Roman"/>
          <w:sz w:val="24"/>
          <w:szCs w:val="24"/>
          <w:highlight w:val="lightGray"/>
        </w:rPr>
        <w:t>ООО «______»</w:t>
      </w:r>
    </w:p>
    <w:p w:rsidR="00A418FE" w:rsidRPr="007A3BA7" w:rsidRDefault="00A418FE" w:rsidP="00A418F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418FE" w:rsidRPr="004F5E45" w:rsidRDefault="00A418FE" w:rsidP="00A418F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  <w:r w:rsidRPr="004F5E45">
        <w:rPr>
          <w:rFonts w:ascii="Times New Roman" w:hAnsi="Times New Roman" w:cs="Times New Roman"/>
          <w:sz w:val="24"/>
          <w:szCs w:val="24"/>
          <w:highlight w:val="lightGray"/>
        </w:rPr>
        <w:t>Ф.И.О.</w:t>
      </w:r>
    </w:p>
    <w:p w:rsidR="00A418FE" w:rsidRPr="00172D08" w:rsidRDefault="00A418FE" w:rsidP="00A418FE">
      <w:pPr>
        <w:spacing w:after="0"/>
        <w:ind w:left="5529"/>
        <w:jc w:val="center"/>
        <w:rPr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а</w:t>
      </w:r>
      <w:r w:rsidRPr="004F5E45">
        <w:rPr>
          <w:rFonts w:ascii="Times New Roman" w:hAnsi="Times New Roman" w:cs="Times New Roman"/>
          <w:sz w:val="24"/>
          <w:szCs w:val="24"/>
          <w:highlight w:val="lightGray"/>
        </w:rPr>
        <w:t>дрес</w:t>
      </w:r>
      <w:r w:rsidRPr="00172D08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33621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172D08">
        <w:rPr>
          <w:rFonts w:ascii="Times New Roman" w:hAnsi="Times New Roman" w:cs="Times New Roman"/>
          <w:sz w:val="24"/>
          <w:szCs w:val="24"/>
          <w:highlight w:val="lightGray"/>
        </w:rPr>
        <w:t>__________</w:t>
      </w:r>
      <w:r w:rsidRPr="00172D08">
        <w:rPr>
          <w:highlight w:val="lightGray"/>
        </w:rPr>
        <w:t xml:space="preserve"> </w:t>
      </w:r>
    </w:p>
    <w:p w:rsidR="00A418FE" w:rsidRPr="007A3BA7" w:rsidRDefault="00A418FE" w:rsidP="00A418F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72D08">
        <w:rPr>
          <w:rFonts w:ascii="Times New Roman" w:hAnsi="Times New Roman" w:cs="Times New Roman"/>
          <w:sz w:val="24"/>
          <w:szCs w:val="24"/>
          <w:highlight w:val="lightGray"/>
        </w:rPr>
        <w:t>номера телефона/ адрес электронной почты</w:t>
      </w:r>
    </w:p>
    <w:p w:rsidR="00A418FE" w:rsidRDefault="00A418FE" w:rsidP="00A418FE">
      <w:pPr>
        <w:spacing w:after="0"/>
        <w:ind w:left="5103"/>
        <w:jc w:val="center"/>
      </w:pPr>
    </w:p>
    <w:p w:rsidR="00A418FE" w:rsidRDefault="00A418FE" w:rsidP="00A418FE">
      <w:pPr>
        <w:spacing w:after="0"/>
        <w:ind w:left="5103"/>
        <w:jc w:val="center"/>
      </w:pPr>
    </w:p>
    <w:p w:rsidR="00A418FE" w:rsidRDefault="00A418FE" w:rsidP="00A418FE">
      <w:pPr>
        <w:spacing w:after="0"/>
        <w:ind w:left="5103"/>
        <w:jc w:val="center"/>
      </w:pPr>
    </w:p>
    <w:p w:rsidR="00A418FE" w:rsidRDefault="00A418FE" w:rsidP="00A418FE">
      <w:pPr>
        <w:spacing w:after="0"/>
        <w:ind w:left="5103"/>
        <w:jc w:val="center"/>
      </w:pPr>
    </w:p>
    <w:p w:rsidR="00A418FE" w:rsidRPr="007A3BA7" w:rsidRDefault="00A418FE" w:rsidP="00A418FE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A3BA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Заявление </w:t>
      </w:r>
      <w:r w:rsidRPr="007A3BA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о включении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требований</w:t>
      </w:r>
      <w:r w:rsidRPr="007A3BA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 реестр требований участников строительства</w:t>
      </w:r>
      <w:r w:rsidRPr="007A3BA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по передаче жилых помещений</w:t>
      </w:r>
    </w:p>
    <w:p w:rsidR="00A418FE" w:rsidRDefault="00A418FE" w:rsidP="00A418FE">
      <w:pPr>
        <w:spacing w:after="0"/>
        <w:jc w:val="center"/>
      </w:pPr>
    </w:p>
    <w:p w:rsidR="00A418FE" w:rsidRPr="0039547A" w:rsidRDefault="00A418FE" w:rsidP="00A418F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9547A">
        <w:rPr>
          <w:rFonts w:ascii="Times New Roman" w:hAnsi="Times New Roman" w:cs="Times New Roman"/>
        </w:rPr>
        <w:t xml:space="preserve">Между </w:t>
      </w:r>
      <w:r w:rsidRPr="0039547A">
        <w:rPr>
          <w:rFonts w:ascii="Times New Roman" w:hAnsi="Times New Roman" w:cs="Times New Roman"/>
          <w:highlight w:val="lightGray"/>
        </w:rPr>
        <w:t>ООО «________»</w:t>
      </w:r>
      <w:r w:rsidRPr="0039547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- </w:t>
      </w:r>
      <w:r w:rsidRPr="0039547A">
        <w:rPr>
          <w:rFonts w:ascii="Times New Roman" w:hAnsi="Times New Roman" w:cs="Times New Roman"/>
        </w:rPr>
        <w:t>Застройщик) и мно</w:t>
      </w:r>
      <w:r>
        <w:rPr>
          <w:rFonts w:ascii="Times New Roman" w:hAnsi="Times New Roman" w:cs="Times New Roman"/>
        </w:rPr>
        <w:t>й</w:t>
      </w:r>
      <w:r w:rsidRPr="0039547A">
        <w:rPr>
          <w:rFonts w:ascii="Times New Roman" w:hAnsi="Times New Roman" w:cs="Times New Roman"/>
        </w:rPr>
        <w:t xml:space="preserve"> заключен договор участия в долевом строительстве</w:t>
      </w:r>
      <w:r>
        <w:rPr>
          <w:rFonts w:ascii="Times New Roman" w:hAnsi="Times New Roman" w:cs="Times New Roman"/>
        </w:rPr>
        <w:t xml:space="preserve">  </w:t>
      </w:r>
      <w:r w:rsidRPr="0039547A">
        <w:rPr>
          <w:rFonts w:ascii="Times New Roman" w:hAnsi="Times New Roman" w:cs="Times New Roman"/>
        </w:rPr>
        <w:t xml:space="preserve"> </w:t>
      </w:r>
      <w:r w:rsidRPr="0039547A">
        <w:rPr>
          <w:rFonts w:ascii="Times New Roman" w:hAnsi="Times New Roman" w:cs="Times New Roman"/>
          <w:highlight w:val="lightGray"/>
        </w:rPr>
        <w:t>№ ___ от_______,</w:t>
      </w:r>
      <w:r w:rsidRPr="0039547A">
        <w:rPr>
          <w:rFonts w:ascii="Times New Roman" w:hAnsi="Times New Roman" w:cs="Times New Roman"/>
        </w:rPr>
        <w:t xml:space="preserve"> в отношении объекта долевого строительства: </w:t>
      </w:r>
      <w:r>
        <w:rPr>
          <w:rFonts w:ascii="Times New Roman" w:hAnsi="Times New Roman" w:cs="Times New Roman"/>
        </w:rPr>
        <w:t>____</w:t>
      </w:r>
      <w:r w:rsidRPr="0039547A">
        <w:rPr>
          <w:rFonts w:ascii="Times New Roman" w:hAnsi="Times New Roman" w:cs="Times New Roman"/>
        </w:rPr>
        <w:t xml:space="preserve">комнатной квартиры общей площадью </w:t>
      </w:r>
      <w:r>
        <w:rPr>
          <w:rFonts w:ascii="Times New Roman" w:hAnsi="Times New Roman" w:cs="Times New Roman"/>
        </w:rPr>
        <w:t>____</w:t>
      </w:r>
      <w:proofErr w:type="spellStart"/>
      <w:r w:rsidRPr="0039547A">
        <w:rPr>
          <w:rFonts w:ascii="Times New Roman" w:hAnsi="Times New Roman" w:cs="Times New Roman"/>
        </w:rPr>
        <w:t>кв.м</w:t>
      </w:r>
      <w:proofErr w:type="spellEnd"/>
      <w:r w:rsidRPr="0039547A">
        <w:rPr>
          <w:rFonts w:ascii="Times New Roman" w:hAnsi="Times New Roman" w:cs="Times New Roman"/>
        </w:rPr>
        <w:t xml:space="preserve">., расположенной на </w:t>
      </w:r>
      <w:r>
        <w:rPr>
          <w:rFonts w:ascii="Times New Roman" w:hAnsi="Times New Roman" w:cs="Times New Roman"/>
        </w:rPr>
        <w:t>____</w:t>
      </w:r>
      <w:r w:rsidRPr="0039547A">
        <w:rPr>
          <w:rFonts w:ascii="Times New Roman" w:hAnsi="Times New Roman" w:cs="Times New Roman"/>
        </w:rPr>
        <w:t xml:space="preserve"> этаже в многоквартирном доме по адресу: </w:t>
      </w:r>
      <w:r>
        <w:rPr>
          <w:rFonts w:ascii="Times New Roman" w:hAnsi="Times New Roman" w:cs="Times New Roman"/>
        </w:rPr>
        <w:t>__________________________________________</w:t>
      </w:r>
      <w:r w:rsidRPr="0039547A">
        <w:rPr>
          <w:rFonts w:ascii="Times New Roman" w:hAnsi="Times New Roman" w:cs="Times New Roman"/>
        </w:rPr>
        <w:t xml:space="preserve">. Согласно </w:t>
      </w:r>
      <w:r w:rsidRPr="0039547A">
        <w:rPr>
          <w:rFonts w:ascii="Times New Roman" w:hAnsi="Times New Roman" w:cs="Times New Roman"/>
          <w:highlight w:val="lightGray"/>
        </w:rPr>
        <w:t>п. ___</w:t>
      </w:r>
      <w:r w:rsidRPr="0039547A">
        <w:rPr>
          <w:rFonts w:ascii="Times New Roman" w:hAnsi="Times New Roman" w:cs="Times New Roman"/>
        </w:rPr>
        <w:t xml:space="preserve"> Договора, цена объекта составила </w:t>
      </w:r>
      <w:r w:rsidRPr="0039547A">
        <w:rPr>
          <w:rFonts w:ascii="Times New Roman" w:hAnsi="Times New Roman" w:cs="Times New Roman"/>
          <w:highlight w:val="lightGray"/>
        </w:rPr>
        <w:t>_________</w:t>
      </w:r>
      <w:r w:rsidRPr="0039547A">
        <w:rPr>
          <w:rFonts w:ascii="Times New Roman" w:hAnsi="Times New Roman" w:cs="Times New Roman"/>
        </w:rPr>
        <w:t xml:space="preserve"> рублей.</w:t>
      </w:r>
    </w:p>
    <w:p w:rsidR="00A418FE" w:rsidRDefault="00A418FE" w:rsidP="00A418F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9547A">
        <w:rPr>
          <w:rFonts w:ascii="Times New Roman" w:hAnsi="Times New Roman" w:cs="Times New Roman"/>
        </w:rPr>
        <w:t xml:space="preserve">Оплата цены договора в размере </w:t>
      </w:r>
      <w:r w:rsidRPr="0039547A">
        <w:rPr>
          <w:rFonts w:ascii="Times New Roman" w:hAnsi="Times New Roman" w:cs="Times New Roman"/>
          <w:highlight w:val="lightGray"/>
        </w:rPr>
        <w:t>_____________</w:t>
      </w:r>
      <w:r w:rsidRPr="0039547A">
        <w:rPr>
          <w:rFonts w:ascii="Times New Roman" w:hAnsi="Times New Roman" w:cs="Times New Roman"/>
        </w:rPr>
        <w:t xml:space="preserve"> руб., исполнена мной в полном объеме</w:t>
      </w:r>
      <w:r>
        <w:rPr>
          <w:rFonts w:ascii="Times New Roman" w:hAnsi="Times New Roman" w:cs="Times New Roman"/>
        </w:rPr>
        <w:t xml:space="preserve"> </w:t>
      </w:r>
      <w:r w:rsidRPr="0039547A">
        <w:rPr>
          <w:rFonts w:ascii="Times New Roman" w:hAnsi="Times New Roman" w:cs="Times New Roman"/>
          <w:highlight w:val="lightGray"/>
        </w:rPr>
        <w:t>(частично)</w:t>
      </w:r>
      <w:r w:rsidRPr="0039547A">
        <w:rPr>
          <w:rFonts w:ascii="Times New Roman" w:hAnsi="Times New Roman" w:cs="Times New Roman"/>
        </w:rPr>
        <w:t xml:space="preserve">, что подтверждается 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документами: </w:t>
      </w:r>
      <w:bookmarkStart w:id="0" w:name="документы_оплата"/>
      <w:bookmarkEnd w:id="0"/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fldChar w:fldCharType="begin"/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instrText xml:space="preserve"> HYPERLINK "https://advokatnadezhda.ru/index.php/blog/blog-useful-info/92-obrazets-trebovaniya-o-peredache-zhilykh-pomeshchenij" \l "%D0%B4%D0%BE%D0%BA%D1%83%D0%BC%D0%B5%D0%BD%D1%82%D1%8B_%D0%BE%D0%BF%D0%BB%D0%B0%D1%82%D0%B0" \o "Указать документы, подтверждающие оплату: Напр. Приходно-кассовый ордер № от \"__\" 20__ на сумму., вексель №, дата и.т.п. Указать на номер, дату и сумму, оплаченную данным документом" </w:instrText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_____________________</w:t>
      </w:r>
      <w:r w:rsidRPr="007A3BA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(чек об оплате/платежное поручение/ сертификат </w:t>
      </w:r>
      <w:proofErr w:type="spellStart"/>
      <w:r w:rsidRPr="007A3BA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мат.капитала</w:t>
      </w:r>
      <w:proofErr w:type="spellEnd"/>
      <w:r w:rsidRPr="007A3BA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и др.)</w:t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fldChar w:fldCharType="end"/>
      </w:r>
      <w:r w:rsidRPr="007A3BA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</w:t>
      </w:r>
      <w:bookmarkStart w:id="1" w:name="_GoBack"/>
      <w:bookmarkEnd w:id="1"/>
    </w:p>
    <w:p w:rsidR="00A418FE" w:rsidRDefault="00A418FE" w:rsidP="00A41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передаче мне квартиры в срок, предусмотренный договором, не исполнил.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Арбитражного 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Хабаровского края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ООО "</w:t>
      </w:r>
      <w:r w:rsidRPr="007A3BA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_____</w:t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"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банкротом, в отношении него введена процедура конкурсного производства.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201.4 ФЗ «О несостоятельно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(банкротстве)» 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требования участников строительства и требования участников строительства о передаче жилых помещений, требования о передаче </w:t>
      </w:r>
      <w:proofErr w:type="spellStart"/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 и нежилых помещений предъявляются конкурсному управляющему. Конкурсный управляющий рассматривает требования участников строительства и включает их в реестр требований участников строительства, который является частью реестра требований кредиторов.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и в соответствии со ст. 201.4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от 26.10.2002 года                          «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несостоятельности (банкротстве)» №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127-ФЗ,</w:t>
      </w:r>
    </w:p>
    <w:p w:rsidR="00A418FE" w:rsidRPr="008F79C8" w:rsidRDefault="00A418FE" w:rsidP="00A41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 </w:t>
      </w:r>
    </w:p>
    <w:p w:rsidR="00A418FE" w:rsidRPr="008F79C8" w:rsidRDefault="00A418FE" w:rsidP="00A41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      </w:t>
      </w:r>
      <w:r w:rsidRPr="008F79C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требование </w:t>
      </w:r>
      <w:bookmarkStart w:id="2" w:name="ФИО_требование"/>
      <w:bookmarkEnd w:id="2"/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fldChar w:fldCharType="begin"/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instrText xml:space="preserve"> HYPERLINK "https://advokatnadezhda.ru/index.php/blog/blog-useful-info/92-obrazets-trebovaniya-o-peredache-zhilykh-pomeshchenij" \l "%D0%A4%D0%98%D0%9E_%D1%82%D1%80%D0%B5%D0%B1%D0%BE%D0%B2%D0%B0%D0%BD%D0%B8%D0%B5" \o "Указать Ф. И. О. " </w:instrText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fldChar w:fldCharType="separate"/>
      </w:r>
      <w:r w:rsidRPr="004F5E45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Ф.И.О.</w:t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fldChar w:fldCharType="end"/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передаче жилого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anchor="%D0%BA%D0%BE%D0%BC%D0%BD%D0%B0%D1%82" w:tooltip="Укажите количество комнат согласно Договору на приобртение квартиры" w:history="1">
        <w:r w:rsidRPr="008F79C8">
          <w:rPr>
            <w:rFonts w:ascii="Times New Roman" w:eastAsia="Times New Roman" w:hAnsi="Times New Roman" w:cs="Times New Roman"/>
            <w:sz w:val="24"/>
            <w:szCs w:val="24"/>
            <w:highlight w:val="lightGray"/>
            <w:lang w:eastAsia="ru-RU"/>
          </w:rPr>
          <w:t>_____</w:t>
        </w:r>
      </w:hyperlink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комнатной квартиры </w:t>
      </w:r>
      <w:hyperlink r:id="rId5" w:anchor="%D0%BA%D0%B2%D0%B0%D1%80%D1%82%D0%B8%D1%80%D1%83_%D0%BA%D0%B2%D0%B0%D1%80%D1%82%D0%B8%D1%80%D1%8B" w:tooltip="Если в соответствии с договором было приобретено несклько квартир необходимо указать сведения о каждой из них в соответствии с условиями Договора" w:history="1">
        <w:r w:rsidRPr="008F79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доме </w:t>
      </w:r>
      <w:hyperlink r:id="rId6" w:anchor="%D0%B8%D0%BD%D1%8B%D0%B5_%D1%85%D0%B0%D1%80%D0%B0%D0%BA%D1%82%D0%B5%D1%80%D0%B8%D1%81%D1%82%D0%B8%D0%BA%D0%B8" w:tooltip="Также рекоммендуется указать иные идетификационные характеристики (В СООТВЕТСТВИИ С ДОГОВОРОМ): секция (подъезд), этаж, литер.. иное. " w:history="1">
        <w:r w:rsidRPr="008F79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Pr="008F79C8">
          <w:rPr>
            <w:rFonts w:ascii="Times New Roman" w:eastAsia="Times New Roman" w:hAnsi="Times New Roman" w:cs="Times New Roman"/>
            <w:sz w:val="24"/>
            <w:szCs w:val="24"/>
            <w:highlight w:val="lightGray"/>
            <w:lang w:eastAsia="ru-RU"/>
          </w:rPr>
          <w:t>_______</w:t>
        </w:r>
        <w:r w:rsidRPr="008F79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адресу: </w:t>
        </w:r>
        <w:r w:rsidRPr="008F79C8">
          <w:rPr>
            <w:rFonts w:ascii="Times New Roman" w:eastAsia="Times New Roman" w:hAnsi="Times New Roman" w:cs="Times New Roman"/>
            <w:sz w:val="24"/>
            <w:szCs w:val="24"/>
            <w:highlight w:val="lightGray"/>
            <w:lang w:eastAsia="ru-RU"/>
          </w:rPr>
          <w:t>___________,</w:t>
        </w:r>
        <w:r w:rsidRPr="008F79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площадью </w:t>
        </w:r>
        <w:r w:rsidRPr="008F79C8">
          <w:rPr>
            <w:rFonts w:ascii="Times New Roman" w:eastAsia="Times New Roman" w:hAnsi="Times New Roman" w:cs="Times New Roman"/>
            <w:sz w:val="24"/>
            <w:szCs w:val="24"/>
            <w:highlight w:val="lightGray"/>
            <w:lang w:eastAsia="ru-RU"/>
          </w:rPr>
          <w:t>______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кв.</w:t>
        </w:r>
        <w:r w:rsidRPr="008F79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proofErr w:type="spellEnd"/>
        <w:r w:rsidRPr="008F79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реестр требований участников строительства  ООО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жилых помещений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  <w:r w:rsidRPr="008F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договора </w:t>
      </w:r>
      <w:bookmarkStart w:id="3" w:name="Приложение_договор"/>
      <w:bookmarkEnd w:id="3"/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"https://advokatnadezhda.ru/index.php/blog/blog-useful-info/92-obrazets-trebovaniya-o-peredache-zhilykh-pomeshchenij" \l "%D0%9F%D1%80%D0%B8%D0%BB%D0%BE%D0%B6%D0%B5%D0%BD%D0%B8%D0%B5_%D0%B4%D0%BE%D0%B3%D0%BE%D0%B2%D0%BE%D1%80" \o "Укажите вид договора (долевого участия, купли-продажи жилого помещения, займа, предварительный договор, уступка прав требования, иная сделка, связанная с передачей жилого помещения должником и т.д.)" </w:instrTex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______ от «_____» ______________ 20___ г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подтверждающих оплату по договору.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Копия паспорта участника строительства.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8FE" w:rsidRDefault="00A418FE" w:rsidP="00A418F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F7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8FE" w:rsidRPr="008F79C8" w:rsidRDefault="00A418FE" w:rsidP="00A418F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5E45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__________  г.</w:t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      </w:t>
      </w:r>
      <w:r w:rsidRPr="004F5E45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                    </w:t>
      </w:r>
      <w:r w:rsidRPr="004F5E45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Pr="008F79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      __________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_____/_________________________</w:t>
      </w:r>
      <w:r w:rsidRPr="008F79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F79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F79C8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eastAsia="ru-RU"/>
        </w:rPr>
        <w:t>Подпись /Ф. И. О. </w:t>
      </w:r>
    </w:p>
    <w:sectPr w:rsidR="00A418FE" w:rsidRPr="008F79C8" w:rsidSect="00A418FE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4C"/>
    <w:rsid w:val="001E09B3"/>
    <w:rsid w:val="00336217"/>
    <w:rsid w:val="00A418FE"/>
    <w:rsid w:val="00B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81683-5370-4DB9-AE62-21DE867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vokatnadezhda.ru/index.php/blog/blog-useful-info/92-obrazets-trebovaniya-o-peredache-zhilykh-pomeshchenij" TargetMode="External"/><Relationship Id="rId5" Type="http://schemas.openxmlformats.org/officeDocument/2006/relationships/hyperlink" Target="https://advokatnadezhda.ru/index.php/blog/blog-useful-info/92-obrazets-trebovaniya-o-peredache-zhilykh-pomeshchenij" TargetMode="External"/><Relationship Id="rId4" Type="http://schemas.openxmlformats.org/officeDocument/2006/relationships/hyperlink" Target="https://advokatnadezhda.ru/index.php/blog/blog-useful-info/92-obrazets-trebovaniya-o-peredache-zhilykh-pomeshch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2022-09-14T01:58:00Z</dcterms:created>
  <dcterms:modified xsi:type="dcterms:W3CDTF">2022-09-14T02:01:00Z</dcterms:modified>
</cp:coreProperties>
</file>